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29" w:rsidRDefault="00AF1F29" w:rsidP="00294721">
      <w:pPr>
        <w:spacing w:after="0"/>
        <w:rPr>
          <w:b/>
          <w:sz w:val="16"/>
          <w:szCs w:val="16"/>
        </w:rPr>
      </w:pPr>
    </w:p>
    <w:p w:rsidR="00294721" w:rsidRDefault="00B15F28" w:rsidP="00294721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1905</wp:posOffset>
                </wp:positionV>
                <wp:extent cx="1228725" cy="969010"/>
                <wp:effectExtent l="9525" t="10160" r="9525" b="1143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59" w:rsidRDefault="0051052D">
                            <w:r w:rsidRPr="0051052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6320" cy="873405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8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-13.85pt;margin-top:.15pt;width:96.75pt;height:7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">
                <v:textbox>
                  <w:txbxContent>
                    <w:p w:rsidR="00990459" w:rsidRDefault="0051052D">
                      <w:r w:rsidRPr="0051052D">
                        <w:rPr>
                          <w:noProof/>
                        </w:rPr>
                        <w:drawing>
                          <wp:inline distT="0" distB="0" distL="0" distR="0">
                            <wp:extent cx="1036320" cy="873405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8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7673" w:rsidRPr="003A4CE2" w:rsidRDefault="00167673" w:rsidP="00294721">
      <w:pPr>
        <w:spacing w:after="0"/>
        <w:rPr>
          <w:b/>
          <w:sz w:val="16"/>
          <w:szCs w:val="16"/>
        </w:rPr>
      </w:pPr>
    </w:p>
    <w:p w:rsidR="00B120EF" w:rsidRPr="00DF3074" w:rsidRDefault="00DF3074" w:rsidP="00990459">
      <w:pPr>
        <w:spacing w:after="0" w:line="240" w:lineRule="auto"/>
        <w:jc w:val="right"/>
        <w:rPr>
          <w:b/>
          <w:sz w:val="40"/>
          <w:szCs w:val="40"/>
          <w:lang w:val="it-IT"/>
        </w:rPr>
      </w:pPr>
      <w:r w:rsidRPr="00DF3074">
        <w:rPr>
          <w:b/>
          <w:sz w:val="40"/>
          <w:szCs w:val="40"/>
          <w:lang w:val="it-IT"/>
        </w:rPr>
        <w:t>LISTINO PREZZI</w:t>
      </w:r>
      <w:r w:rsidR="00C24E63" w:rsidRPr="00DF3074">
        <w:rPr>
          <w:b/>
          <w:sz w:val="40"/>
          <w:szCs w:val="40"/>
          <w:lang w:val="it-IT"/>
        </w:rPr>
        <w:t xml:space="preserve"> TIROL</w:t>
      </w:r>
      <w:r w:rsidRPr="00DF3074">
        <w:rPr>
          <w:b/>
          <w:sz w:val="40"/>
          <w:szCs w:val="40"/>
          <w:lang w:val="it-IT"/>
        </w:rPr>
        <w:t>O</w:t>
      </w:r>
      <w:r w:rsidR="00683525" w:rsidRPr="00DF3074">
        <w:rPr>
          <w:b/>
          <w:sz w:val="40"/>
          <w:szCs w:val="40"/>
          <w:lang w:val="it-IT"/>
        </w:rPr>
        <w:t xml:space="preserve"> / </w:t>
      </w:r>
      <w:r w:rsidRPr="00DF3074">
        <w:rPr>
          <w:b/>
          <w:sz w:val="40"/>
          <w:szCs w:val="40"/>
          <w:lang w:val="it-IT"/>
        </w:rPr>
        <w:t>ALTO ADIGE</w:t>
      </w:r>
      <w:r w:rsidR="00C24E63" w:rsidRPr="00DF3074">
        <w:rPr>
          <w:b/>
          <w:sz w:val="40"/>
          <w:szCs w:val="40"/>
          <w:lang w:val="it-IT"/>
        </w:rPr>
        <w:t xml:space="preserve"> </w:t>
      </w:r>
      <w:r w:rsidR="00167673" w:rsidRPr="00DF3074">
        <w:rPr>
          <w:b/>
          <w:sz w:val="40"/>
          <w:szCs w:val="40"/>
          <w:lang w:val="it-IT"/>
        </w:rPr>
        <w:t>-</w:t>
      </w:r>
      <w:r w:rsidR="00C24E63" w:rsidRPr="00DF3074">
        <w:rPr>
          <w:b/>
          <w:sz w:val="40"/>
          <w:szCs w:val="40"/>
          <w:lang w:val="it-IT"/>
        </w:rPr>
        <w:t xml:space="preserve"> </w:t>
      </w:r>
      <w:r w:rsidR="00BD4DB0" w:rsidRPr="00DF3074">
        <w:rPr>
          <w:b/>
          <w:sz w:val="40"/>
          <w:szCs w:val="40"/>
          <w:lang w:val="it-IT"/>
        </w:rPr>
        <w:t>2021</w:t>
      </w:r>
    </w:p>
    <w:p w:rsidR="00EB3D8B" w:rsidRDefault="00DF3074" w:rsidP="00990459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ABETI NORDMANNIANI PREGIATI GRANDI</w:t>
      </w:r>
    </w:p>
    <w:p w:rsidR="005F59C8" w:rsidRDefault="005F59C8" w:rsidP="005F59C8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ellenraster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276"/>
        <w:gridCol w:w="1275"/>
        <w:gridCol w:w="1276"/>
        <w:gridCol w:w="1276"/>
        <w:gridCol w:w="1276"/>
      </w:tblGrid>
      <w:tr w:rsidR="00897411" w:rsidRPr="00DF3074" w:rsidTr="00DF3074">
        <w:tc>
          <w:tcPr>
            <w:tcW w:w="709" w:type="dxa"/>
          </w:tcPr>
          <w:p w:rsidR="00897411" w:rsidRPr="00774529" w:rsidRDefault="00DF3074" w:rsidP="002947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2127" w:type="dxa"/>
          </w:tcPr>
          <w:p w:rsidR="00897411" w:rsidRPr="00774529" w:rsidRDefault="00DF3074" w:rsidP="008E21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Altezza</w:t>
            </w:r>
            <w:proofErr w:type="spellEnd"/>
          </w:p>
        </w:tc>
        <w:tc>
          <w:tcPr>
            <w:tcW w:w="1276" w:type="dxa"/>
          </w:tcPr>
          <w:p w:rsidR="00DF3074" w:rsidRPr="00DF3074" w:rsidRDefault="00DF3074" w:rsidP="00DF3074">
            <w:pPr>
              <w:jc w:val="center"/>
              <w:rPr>
                <w:b/>
                <w:lang w:val="it-IT"/>
              </w:rPr>
            </w:pPr>
            <w:r w:rsidRPr="00DF3074">
              <w:rPr>
                <w:b/>
                <w:lang w:val="it-IT"/>
              </w:rPr>
              <w:t>Ritiro albero a</w:t>
            </w:r>
            <w:r w:rsidR="00897411" w:rsidRPr="00DF3074">
              <w:rPr>
                <w:b/>
                <w:lang w:val="it-IT"/>
              </w:rPr>
              <w:t xml:space="preserve"> </w:t>
            </w:r>
            <w:proofErr w:type="spellStart"/>
            <w:r w:rsidRPr="00DF3074">
              <w:rPr>
                <w:b/>
                <w:lang w:val="it-IT"/>
              </w:rPr>
              <w:t>Spondigna</w:t>
            </w:r>
            <w:proofErr w:type="spellEnd"/>
          </w:p>
          <w:p w:rsidR="00897411" w:rsidRPr="00DF3074" w:rsidRDefault="00DF3074" w:rsidP="00DF3074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b/>
                <w:lang w:val="it-IT"/>
              </w:rPr>
              <w:t>inc</w:t>
            </w:r>
            <w:r w:rsidR="00897411" w:rsidRPr="00DF3074">
              <w:rPr>
                <w:b/>
                <w:lang w:val="it-IT"/>
              </w:rPr>
              <w:t>l</w:t>
            </w:r>
            <w:proofErr w:type="spellEnd"/>
            <w:proofErr w:type="gramEnd"/>
            <w:r w:rsidR="00897411" w:rsidRPr="00DF3074">
              <w:rPr>
                <w:b/>
                <w:lang w:val="it-IT"/>
              </w:rPr>
              <w:t>.</w:t>
            </w:r>
            <w:r w:rsidR="009A2A7B" w:rsidRPr="00DF3074">
              <w:rPr>
                <w:b/>
                <w:lang w:val="it-IT"/>
              </w:rPr>
              <w:t xml:space="preserve"> </w:t>
            </w:r>
            <w:proofErr w:type="gramStart"/>
            <w:r w:rsidR="00897411" w:rsidRPr="00DF3074">
              <w:rPr>
                <w:b/>
                <w:lang w:val="it-IT"/>
              </w:rPr>
              <w:t>10%</w:t>
            </w:r>
            <w:r>
              <w:rPr>
                <w:b/>
                <w:lang w:val="it-IT"/>
              </w:rPr>
              <w:t>Iva</w:t>
            </w:r>
            <w:proofErr w:type="gramEnd"/>
            <w:r w:rsidR="00897411" w:rsidRPr="00DF3074">
              <w:rPr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1276" w:type="dxa"/>
          </w:tcPr>
          <w:p w:rsidR="00897411" w:rsidRPr="00774529" w:rsidRDefault="00DF3074" w:rsidP="001A67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Consegna</w:t>
            </w:r>
            <w:proofErr w:type="spellEnd"/>
            <w:r>
              <w:rPr>
                <w:b/>
              </w:rPr>
              <w:t xml:space="preserve"> Val </w:t>
            </w:r>
            <w:proofErr w:type="spellStart"/>
            <w:r>
              <w:rPr>
                <w:b/>
              </w:rPr>
              <w:t>Venosta</w:t>
            </w:r>
            <w:proofErr w:type="spellEnd"/>
            <w:r>
              <w:rPr>
                <w:b/>
              </w:rPr>
              <w:t xml:space="preserve"> </w:t>
            </w:r>
          </w:p>
          <w:p w:rsidR="00897411" w:rsidRPr="00774529" w:rsidRDefault="00897411" w:rsidP="001A67F3">
            <w:pPr>
              <w:jc w:val="center"/>
              <w:rPr>
                <w:b/>
              </w:rPr>
            </w:pPr>
            <w:r w:rsidRPr="00774529">
              <w:rPr>
                <w:b/>
              </w:rPr>
              <w:t>&amp;</w:t>
            </w:r>
            <w:proofErr w:type="spellStart"/>
            <w:r w:rsidRPr="00774529">
              <w:rPr>
                <w:b/>
              </w:rPr>
              <w:t>Nauders</w:t>
            </w:r>
            <w:proofErr w:type="spellEnd"/>
            <w:r w:rsidRPr="00774529">
              <w:rPr>
                <w:b/>
              </w:rPr>
              <w:t>,</w:t>
            </w:r>
          </w:p>
          <w:p w:rsidR="00897411" w:rsidRPr="00774529" w:rsidRDefault="00DF3074" w:rsidP="009A2A7B">
            <w:pPr>
              <w:jc w:val="center"/>
              <w:rPr>
                <w:b/>
              </w:rPr>
            </w:pPr>
            <w:r>
              <w:rPr>
                <w:b/>
              </w:rPr>
              <w:t>inc</w:t>
            </w:r>
            <w:r w:rsidR="00897411" w:rsidRPr="00774529">
              <w:rPr>
                <w:b/>
              </w:rPr>
              <w:t>l.</w:t>
            </w:r>
            <w:r w:rsidR="009A2A7B">
              <w:rPr>
                <w:b/>
              </w:rPr>
              <w:t xml:space="preserve"> </w:t>
            </w:r>
            <w:r>
              <w:rPr>
                <w:b/>
              </w:rPr>
              <w:t>22%Iva</w:t>
            </w:r>
            <w:r w:rsidR="00897411" w:rsidRPr="00774529">
              <w:rPr>
                <w:b/>
              </w:rPr>
              <w:t xml:space="preserve">. </w:t>
            </w:r>
          </w:p>
        </w:tc>
        <w:tc>
          <w:tcPr>
            <w:tcW w:w="1275" w:type="dxa"/>
          </w:tcPr>
          <w:p w:rsidR="00897411" w:rsidRPr="00DF3074" w:rsidRDefault="00DF3074" w:rsidP="00DF3074">
            <w:pPr>
              <w:jc w:val="center"/>
              <w:rPr>
                <w:b/>
                <w:lang w:val="it-IT"/>
              </w:rPr>
            </w:pPr>
            <w:r w:rsidRPr="00DF3074">
              <w:rPr>
                <w:b/>
                <w:lang w:val="it-IT"/>
              </w:rPr>
              <w:t xml:space="preserve">Consegna </w:t>
            </w:r>
            <w:r w:rsidR="00897411" w:rsidRPr="00DF3074">
              <w:rPr>
                <w:b/>
                <w:lang w:val="it-IT"/>
              </w:rPr>
              <w:t>Burg</w:t>
            </w:r>
            <w:r w:rsidRPr="00DF3074">
              <w:rPr>
                <w:b/>
                <w:lang w:val="it-IT"/>
              </w:rPr>
              <w:t>raviato,</w:t>
            </w:r>
            <w:proofErr w:type="gramStart"/>
            <w:r w:rsidR="00897411" w:rsidRPr="00DF3074">
              <w:rPr>
                <w:b/>
                <w:lang w:val="it-IT"/>
              </w:rPr>
              <w:t xml:space="preserve">  </w:t>
            </w:r>
            <w:proofErr w:type="spellStart"/>
            <w:proofErr w:type="gramEnd"/>
            <w:r w:rsidR="0040401D" w:rsidRPr="00DF3074">
              <w:rPr>
                <w:b/>
                <w:lang w:val="it-IT"/>
              </w:rPr>
              <w:t>Landeck</w:t>
            </w:r>
            <w:proofErr w:type="spellEnd"/>
            <w:r w:rsidR="009A2A7B" w:rsidRPr="00DF3074">
              <w:rPr>
                <w:b/>
                <w:lang w:val="it-IT"/>
              </w:rPr>
              <w:t xml:space="preserve">, </w:t>
            </w:r>
            <w:proofErr w:type="spellStart"/>
            <w:r w:rsidRPr="00DF3074">
              <w:rPr>
                <w:b/>
                <w:lang w:val="it-IT"/>
              </w:rPr>
              <w:t>inc</w:t>
            </w:r>
            <w:r w:rsidR="00897411" w:rsidRPr="00DF3074">
              <w:rPr>
                <w:b/>
                <w:lang w:val="it-IT"/>
              </w:rPr>
              <w:t>l</w:t>
            </w:r>
            <w:proofErr w:type="spellEnd"/>
            <w:r w:rsidR="00897411" w:rsidRPr="00DF3074">
              <w:rPr>
                <w:b/>
                <w:lang w:val="it-IT"/>
              </w:rPr>
              <w:t>.</w:t>
            </w:r>
            <w:r w:rsidR="009A2A7B" w:rsidRPr="00DF3074">
              <w:rPr>
                <w:b/>
                <w:lang w:val="it-IT"/>
              </w:rPr>
              <w:t xml:space="preserve"> </w:t>
            </w:r>
            <w:r w:rsidR="00897411" w:rsidRPr="00DF3074">
              <w:rPr>
                <w:b/>
                <w:lang w:val="it-IT"/>
              </w:rPr>
              <w:t xml:space="preserve">22% </w:t>
            </w:r>
            <w:r>
              <w:rPr>
                <w:b/>
                <w:lang w:val="it-IT"/>
              </w:rPr>
              <w:t>Iva</w:t>
            </w:r>
            <w:r w:rsidR="00897411" w:rsidRPr="00DF3074">
              <w:rPr>
                <w:b/>
                <w:lang w:val="it-IT"/>
              </w:rPr>
              <w:t xml:space="preserve">. </w:t>
            </w:r>
          </w:p>
        </w:tc>
        <w:tc>
          <w:tcPr>
            <w:tcW w:w="1276" w:type="dxa"/>
          </w:tcPr>
          <w:p w:rsidR="00897411" w:rsidRPr="00DF3074" w:rsidRDefault="00DF3074" w:rsidP="00897411">
            <w:pPr>
              <w:jc w:val="center"/>
              <w:rPr>
                <w:b/>
                <w:lang w:val="it-IT"/>
              </w:rPr>
            </w:pPr>
            <w:r w:rsidRPr="00DF3074">
              <w:rPr>
                <w:b/>
                <w:lang w:val="it-IT"/>
              </w:rPr>
              <w:t>Consegna Bressanone Tr</w:t>
            </w:r>
            <w:r w:rsidR="00897411" w:rsidRPr="00DF3074">
              <w:rPr>
                <w:b/>
                <w:lang w:val="it-IT"/>
              </w:rPr>
              <w:t>ent</w:t>
            </w:r>
            <w:r w:rsidRPr="00DF3074">
              <w:rPr>
                <w:b/>
                <w:lang w:val="it-IT"/>
              </w:rPr>
              <w:t>o</w:t>
            </w:r>
            <w:r w:rsidR="00897411" w:rsidRPr="00DF3074">
              <w:rPr>
                <w:b/>
                <w:lang w:val="it-IT"/>
              </w:rPr>
              <w:t xml:space="preserve">, </w:t>
            </w:r>
            <w:proofErr w:type="spellStart"/>
            <w:r w:rsidR="00897411" w:rsidRPr="00DF3074">
              <w:rPr>
                <w:b/>
                <w:lang w:val="it-IT"/>
              </w:rPr>
              <w:t>Telfs</w:t>
            </w:r>
            <w:proofErr w:type="spellEnd"/>
            <w:r w:rsidR="00897411" w:rsidRPr="00DF3074">
              <w:rPr>
                <w:b/>
                <w:lang w:val="it-IT"/>
              </w:rPr>
              <w:t>, Lech,</w:t>
            </w:r>
            <w:proofErr w:type="gramStart"/>
            <w:r w:rsidR="00897411" w:rsidRPr="00DF3074">
              <w:rPr>
                <w:b/>
                <w:lang w:val="it-IT"/>
              </w:rPr>
              <w:t xml:space="preserve">  </w:t>
            </w:r>
            <w:proofErr w:type="spellStart"/>
            <w:proofErr w:type="gramEnd"/>
            <w:r w:rsidR="00897411" w:rsidRPr="00DF3074">
              <w:rPr>
                <w:b/>
                <w:lang w:val="it-IT"/>
              </w:rPr>
              <w:t>Galtür</w:t>
            </w:r>
            <w:proofErr w:type="spellEnd"/>
            <w:r w:rsidR="00897411" w:rsidRPr="00DF3074">
              <w:rPr>
                <w:b/>
                <w:lang w:val="it-IT"/>
              </w:rPr>
              <w:t xml:space="preserve">, </w:t>
            </w:r>
            <w:proofErr w:type="spellStart"/>
            <w:r w:rsidR="00897411" w:rsidRPr="00DF3074">
              <w:rPr>
                <w:b/>
                <w:lang w:val="it-IT"/>
              </w:rPr>
              <w:t>Leermoos</w:t>
            </w:r>
            <w:proofErr w:type="spellEnd"/>
          </w:p>
          <w:p w:rsidR="00897411" w:rsidRPr="00774529" w:rsidRDefault="00DF3074" w:rsidP="009A2A7B">
            <w:pPr>
              <w:jc w:val="center"/>
              <w:rPr>
                <w:b/>
              </w:rPr>
            </w:pPr>
            <w:r>
              <w:rPr>
                <w:b/>
              </w:rPr>
              <w:t>inc</w:t>
            </w:r>
            <w:r w:rsidR="00897411" w:rsidRPr="00774529">
              <w:rPr>
                <w:b/>
              </w:rPr>
              <w:t>l.</w:t>
            </w:r>
            <w:r w:rsidR="009A2A7B">
              <w:rPr>
                <w:b/>
              </w:rPr>
              <w:t xml:space="preserve"> </w:t>
            </w:r>
            <w:r>
              <w:rPr>
                <w:b/>
              </w:rPr>
              <w:t>22%Iva</w:t>
            </w:r>
            <w:r w:rsidR="00897411" w:rsidRPr="00774529">
              <w:rPr>
                <w:b/>
              </w:rPr>
              <w:t>.</w:t>
            </w:r>
          </w:p>
        </w:tc>
        <w:tc>
          <w:tcPr>
            <w:tcW w:w="1276" w:type="dxa"/>
          </w:tcPr>
          <w:p w:rsidR="00897411" w:rsidRPr="00DF3074" w:rsidRDefault="00DF3074" w:rsidP="00897411">
            <w:pPr>
              <w:jc w:val="center"/>
              <w:rPr>
                <w:b/>
                <w:lang w:val="it-IT"/>
              </w:rPr>
            </w:pPr>
            <w:r w:rsidRPr="00DF3074">
              <w:rPr>
                <w:b/>
                <w:lang w:val="it-IT"/>
              </w:rPr>
              <w:t>Consegna restanti zone Alto Adige, Tirolo &amp;</w:t>
            </w:r>
            <w:r w:rsidR="0051052D" w:rsidRPr="00DF3074">
              <w:rPr>
                <w:b/>
                <w:lang w:val="it-IT"/>
              </w:rPr>
              <w:t xml:space="preserve"> </w:t>
            </w:r>
            <w:proofErr w:type="gramStart"/>
            <w:r w:rsidR="0051052D" w:rsidRPr="00DF3074">
              <w:rPr>
                <w:b/>
                <w:lang w:val="it-IT"/>
              </w:rPr>
              <w:t>Trentino</w:t>
            </w:r>
            <w:proofErr w:type="gramEnd"/>
          </w:p>
          <w:p w:rsidR="00897411" w:rsidRPr="00774529" w:rsidRDefault="00DF3074" w:rsidP="00DF3074">
            <w:pPr>
              <w:jc w:val="center"/>
              <w:rPr>
                <w:b/>
              </w:rPr>
            </w:pPr>
            <w:r>
              <w:rPr>
                <w:b/>
              </w:rPr>
              <w:t>inc</w:t>
            </w:r>
            <w:r w:rsidR="00897411" w:rsidRPr="00774529">
              <w:rPr>
                <w:b/>
              </w:rPr>
              <w:t>l.</w:t>
            </w:r>
            <w:r w:rsidR="009A2A7B">
              <w:rPr>
                <w:b/>
              </w:rPr>
              <w:t xml:space="preserve"> </w:t>
            </w:r>
            <w:r>
              <w:rPr>
                <w:b/>
              </w:rPr>
              <w:t>22%Iva</w:t>
            </w:r>
            <w:r w:rsidR="00897411" w:rsidRPr="00774529">
              <w:rPr>
                <w:b/>
              </w:rPr>
              <w:t>.</w:t>
            </w:r>
          </w:p>
        </w:tc>
        <w:tc>
          <w:tcPr>
            <w:tcW w:w="1276" w:type="dxa"/>
          </w:tcPr>
          <w:p w:rsidR="00897411" w:rsidRPr="00DF3074" w:rsidRDefault="00DF3074" w:rsidP="00DF3074">
            <w:pPr>
              <w:jc w:val="center"/>
              <w:rPr>
                <w:b/>
                <w:lang w:val="it-IT"/>
              </w:rPr>
            </w:pPr>
            <w:r w:rsidRPr="00DF3074">
              <w:rPr>
                <w:b/>
                <w:lang w:val="it-IT"/>
              </w:rPr>
              <w:t>Montaggio nel supporto preparato</w:t>
            </w:r>
            <w:r w:rsidR="00897411" w:rsidRPr="00DF3074">
              <w:rPr>
                <w:b/>
                <w:lang w:val="it-IT"/>
              </w:rPr>
              <w:t xml:space="preserve">, </w:t>
            </w:r>
            <w:proofErr w:type="spellStart"/>
            <w:proofErr w:type="gramStart"/>
            <w:r w:rsidR="00897411" w:rsidRPr="00DF3074">
              <w:rPr>
                <w:b/>
                <w:lang w:val="it-IT"/>
              </w:rPr>
              <w:t>inkl</w:t>
            </w:r>
            <w:proofErr w:type="spellEnd"/>
            <w:r w:rsidR="00897411" w:rsidRPr="00DF3074">
              <w:rPr>
                <w:b/>
                <w:lang w:val="it-IT"/>
              </w:rPr>
              <w:t>.</w:t>
            </w:r>
            <w:proofErr w:type="gramEnd"/>
            <w:r w:rsidR="009A2A7B" w:rsidRPr="00DF3074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22%Iva</w:t>
            </w:r>
            <w:r w:rsidR="00897411" w:rsidRPr="00DF3074">
              <w:rPr>
                <w:b/>
                <w:lang w:val="it-IT"/>
              </w:rPr>
              <w:t xml:space="preserve">. 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M1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280-330cm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90,00€</w:t>
            </w:r>
          </w:p>
        </w:tc>
        <w:tc>
          <w:tcPr>
            <w:tcW w:w="1276" w:type="dxa"/>
          </w:tcPr>
          <w:p w:rsidR="002F512E" w:rsidRPr="00774529" w:rsidRDefault="002F512E" w:rsidP="00C24E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15,00€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20,00€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N1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</w:rPr>
              <w:t>31</w:t>
            </w:r>
            <w:r w:rsidRPr="00774529">
              <w:rPr>
                <w:rFonts w:cstheme="minorHAnsi"/>
                <w:sz w:val="24"/>
                <w:szCs w:val="24"/>
                <w:lang w:val="en-GB"/>
              </w:rPr>
              <w:t>0-360cm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110,00€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P1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340-390cm</w:t>
            </w:r>
          </w:p>
        </w:tc>
        <w:tc>
          <w:tcPr>
            <w:tcW w:w="1276" w:type="dxa"/>
          </w:tcPr>
          <w:p w:rsidR="002F512E" w:rsidRPr="00774529" w:rsidRDefault="00A40BA9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139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R1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370-420cm</w:t>
            </w:r>
          </w:p>
        </w:tc>
        <w:tc>
          <w:tcPr>
            <w:tcW w:w="1276" w:type="dxa"/>
          </w:tcPr>
          <w:p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179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S1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400-450cm</w:t>
            </w:r>
          </w:p>
        </w:tc>
        <w:tc>
          <w:tcPr>
            <w:tcW w:w="1276" w:type="dxa"/>
          </w:tcPr>
          <w:p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199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450-500cm</w:t>
            </w:r>
          </w:p>
        </w:tc>
        <w:tc>
          <w:tcPr>
            <w:tcW w:w="1276" w:type="dxa"/>
          </w:tcPr>
          <w:p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249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U1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500-550cm</w:t>
            </w:r>
          </w:p>
        </w:tc>
        <w:tc>
          <w:tcPr>
            <w:tcW w:w="1276" w:type="dxa"/>
          </w:tcPr>
          <w:p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V1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550-600cm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  <w:r w:rsidR="00A40BA9">
              <w:rPr>
                <w:rFonts w:cstheme="minorHAnsi"/>
                <w:b/>
                <w:sz w:val="24"/>
                <w:szCs w:val="24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600-650cm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40BA9">
              <w:rPr>
                <w:rFonts w:cstheme="minorHAnsi"/>
                <w:b/>
                <w:sz w:val="24"/>
                <w:szCs w:val="24"/>
              </w:rPr>
              <w:t>99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X1</w:t>
            </w:r>
          </w:p>
        </w:tc>
        <w:tc>
          <w:tcPr>
            <w:tcW w:w="2127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650-700cm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A40BA9">
              <w:rPr>
                <w:rFonts w:cstheme="minorHAnsi"/>
                <w:b/>
                <w:sz w:val="24"/>
                <w:szCs w:val="24"/>
              </w:rPr>
              <w:t>49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BD4DB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700-750cm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  <w:r w:rsidR="00A40BA9">
              <w:rPr>
                <w:rFonts w:cstheme="minorHAnsi"/>
                <w:b/>
                <w:sz w:val="24"/>
                <w:szCs w:val="24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2867F8" w:rsidP="002867F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100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Z1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750-800cm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Z2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800-900cm</w:t>
            </w:r>
          </w:p>
        </w:tc>
        <w:tc>
          <w:tcPr>
            <w:tcW w:w="1276" w:type="dxa"/>
          </w:tcPr>
          <w:p w:rsidR="002F512E" w:rsidRPr="00774529" w:rsidRDefault="002867F8" w:rsidP="002867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15</w:t>
            </w:r>
            <w:r w:rsidR="002867F8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:rsidTr="00DF3074">
        <w:tc>
          <w:tcPr>
            <w:tcW w:w="709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Z3</w:t>
            </w:r>
          </w:p>
        </w:tc>
        <w:tc>
          <w:tcPr>
            <w:tcW w:w="2127" w:type="dxa"/>
          </w:tcPr>
          <w:p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900-1000cm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175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</w:tbl>
    <w:p w:rsidR="002803CB" w:rsidRDefault="002803CB" w:rsidP="002803CB">
      <w:pPr>
        <w:spacing w:after="0" w:line="240" w:lineRule="auto"/>
        <w:rPr>
          <w:b/>
          <w:sz w:val="26"/>
          <w:szCs w:val="26"/>
        </w:rPr>
      </w:pPr>
    </w:p>
    <w:p w:rsidR="00DF3074" w:rsidRPr="00DF3074" w:rsidRDefault="00DF3074" w:rsidP="00DF3074">
      <w:pPr>
        <w:spacing w:after="0" w:line="240" w:lineRule="auto"/>
        <w:rPr>
          <w:b/>
          <w:sz w:val="26"/>
          <w:szCs w:val="26"/>
          <w:lang w:val="it-IT"/>
        </w:rPr>
      </w:pPr>
      <w:r w:rsidRPr="00DF3074">
        <w:rPr>
          <w:b/>
          <w:sz w:val="26"/>
          <w:szCs w:val="26"/>
          <w:lang w:val="it-IT"/>
        </w:rPr>
        <w:t xml:space="preserve">Alberi più grandi </w:t>
      </w:r>
      <w:proofErr w:type="gramStart"/>
      <w:r w:rsidRPr="00DF3074">
        <w:rPr>
          <w:b/>
          <w:sz w:val="26"/>
          <w:szCs w:val="26"/>
          <w:lang w:val="it-IT"/>
        </w:rPr>
        <w:t>a partire da</w:t>
      </w:r>
      <w:proofErr w:type="gramEnd"/>
      <w:r w:rsidRPr="00DF3074">
        <w:rPr>
          <w:b/>
          <w:sz w:val="26"/>
          <w:szCs w:val="26"/>
          <w:lang w:val="it-IT"/>
        </w:rPr>
        <w:t xml:space="preserve"> 3,50m solo in </w:t>
      </w:r>
      <w:proofErr w:type="spellStart"/>
      <w:r w:rsidRPr="00DF3074">
        <w:rPr>
          <w:b/>
          <w:sz w:val="26"/>
          <w:szCs w:val="26"/>
          <w:lang w:val="it-IT"/>
        </w:rPr>
        <w:t>pre</w:t>
      </w:r>
      <w:proofErr w:type="spellEnd"/>
      <w:r w:rsidRPr="00DF3074">
        <w:rPr>
          <w:b/>
          <w:sz w:val="26"/>
          <w:szCs w:val="26"/>
          <w:lang w:val="it-IT"/>
        </w:rPr>
        <w:t xml:space="preserve">-ordine fino al 20 ottobre! </w:t>
      </w:r>
    </w:p>
    <w:p w:rsidR="00DF3074" w:rsidRPr="00DF3074" w:rsidRDefault="00DF3074" w:rsidP="00DF3074">
      <w:pPr>
        <w:spacing w:after="0" w:line="240" w:lineRule="auto"/>
        <w:rPr>
          <w:b/>
          <w:sz w:val="26"/>
          <w:szCs w:val="26"/>
          <w:lang w:val="it-IT"/>
        </w:rPr>
      </w:pPr>
    </w:p>
    <w:p w:rsidR="00DF3074" w:rsidRPr="00280BFF" w:rsidRDefault="00DF3074" w:rsidP="00DF3074">
      <w:pPr>
        <w:spacing w:after="0" w:line="240" w:lineRule="auto"/>
        <w:rPr>
          <w:sz w:val="26"/>
          <w:szCs w:val="26"/>
          <w:lang w:val="it-IT"/>
        </w:rPr>
      </w:pPr>
      <w:r w:rsidRPr="00280BFF">
        <w:rPr>
          <w:sz w:val="26"/>
          <w:szCs w:val="26"/>
          <w:lang w:val="it-IT"/>
        </w:rPr>
        <w:t xml:space="preserve">Ritiro dal 1° dicembre allo Stand, stazione ferroviaria di Spondigna, tutti i giorni ore 10-19, dove è disponibile una selezione di alberi fino a </w:t>
      </w:r>
      <w:proofErr w:type="gramStart"/>
      <w:r w:rsidRPr="00280BFF">
        <w:rPr>
          <w:sz w:val="26"/>
          <w:szCs w:val="26"/>
          <w:lang w:val="it-IT"/>
        </w:rPr>
        <w:t>3,50m</w:t>
      </w:r>
      <w:proofErr w:type="gramEnd"/>
      <w:r w:rsidRPr="00280BFF">
        <w:rPr>
          <w:sz w:val="26"/>
          <w:szCs w:val="26"/>
          <w:lang w:val="it-IT"/>
        </w:rPr>
        <w:t xml:space="preserve"> e supporti per alberi fino a 4m di altezza.</w:t>
      </w:r>
    </w:p>
    <w:p w:rsidR="00DF3074" w:rsidRPr="00280BFF" w:rsidRDefault="00DF3074" w:rsidP="00DF3074">
      <w:pPr>
        <w:spacing w:after="0" w:line="240" w:lineRule="auto"/>
        <w:rPr>
          <w:sz w:val="26"/>
          <w:szCs w:val="26"/>
          <w:lang w:val="it-IT"/>
        </w:rPr>
      </w:pPr>
      <w:r w:rsidRPr="00280BFF">
        <w:rPr>
          <w:sz w:val="26"/>
          <w:szCs w:val="26"/>
          <w:lang w:val="it-IT"/>
        </w:rPr>
        <w:t xml:space="preserve">Per gli alberi montati all'esterno che superano i 4,00 m, generalmente si </w:t>
      </w:r>
      <w:proofErr w:type="gramStart"/>
      <w:r w:rsidRPr="00280BFF">
        <w:rPr>
          <w:sz w:val="26"/>
          <w:szCs w:val="26"/>
          <w:lang w:val="it-IT"/>
        </w:rPr>
        <w:t>necessita di</w:t>
      </w:r>
      <w:proofErr w:type="gramEnd"/>
      <w:r w:rsidRPr="00280BFF">
        <w:rPr>
          <w:sz w:val="26"/>
          <w:szCs w:val="26"/>
          <w:lang w:val="it-IT"/>
        </w:rPr>
        <w:t xml:space="preserve"> una costruzione speciale. Offriamo tre supporti in cemento nelle misure M, L, XL. Lo stock di M e </w:t>
      </w:r>
      <w:proofErr w:type="gramStart"/>
      <w:r w:rsidRPr="00280BFF">
        <w:rPr>
          <w:sz w:val="26"/>
          <w:szCs w:val="26"/>
          <w:lang w:val="it-IT"/>
        </w:rPr>
        <w:t>L</w:t>
      </w:r>
      <w:proofErr w:type="gramEnd"/>
      <w:r w:rsidRPr="00280BFF">
        <w:rPr>
          <w:sz w:val="26"/>
          <w:szCs w:val="26"/>
          <w:lang w:val="it-IT"/>
        </w:rPr>
        <w:t xml:space="preserve"> è limitato, quindi è necessario ordinare in tempo prima di ottobre.</w:t>
      </w:r>
    </w:p>
    <w:p w:rsidR="00280BFF" w:rsidRPr="00280BFF" w:rsidRDefault="00280BFF" w:rsidP="00DF3074">
      <w:pPr>
        <w:spacing w:after="0" w:line="240" w:lineRule="auto"/>
        <w:rPr>
          <w:sz w:val="26"/>
          <w:szCs w:val="26"/>
          <w:lang w:val="it-IT"/>
        </w:rPr>
      </w:pPr>
    </w:p>
    <w:p w:rsidR="00DF3074" w:rsidRPr="00280BFF" w:rsidRDefault="00DF3074" w:rsidP="00DF3074">
      <w:pPr>
        <w:spacing w:after="0" w:line="240" w:lineRule="auto"/>
        <w:rPr>
          <w:sz w:val="26"/>
          <w:szCs w:val="26"/>
          <w:lang w:val="it-IT"/>
        </w:rPr>
      </w:pPr>
      <w:r w:rsidRPr="00280BFF">
        <w:rPr>
          <w:sz w:val="26"/>
          <w:szCs w:val="26"/>
          <w:lang w:val="it-IT"/>
        </w:rPr>
        <w:t xml:space="preserve">Supporto in cemento M: </w:t>
      </w:r>
      <w:proofErr w:type="gramStart"/>
      <w:r w:rsidRPr="00280BFF">
        <w:rPr>
          <w:sz w:val="26"/>
          <w:szCs w:val="26"/>
          <w:lang w:val="it-IT"/>
        </w:rPr>
        <w:t>85cm</w:t>
      </w:r>
      <w:proofErr w:type="gramEnd"/>
      <w:r w:rsidRPr="00280BFF">
        <w:rPr>
          <w:sz w:val="26"/>
          <w:szCs w:val="26"/>
          <w:lang w:val="it-IT"/>
        </w:rPr>
        <w:t xml:space="preserve"> di altezza x 90cm x 90cm, per alberi fino a 7,50m</w:t>
      </w:r>
    </w:p>
    <w:p w:rsidR="00DF3074" w:rsidRPr="00280BFF" w:rsidRDefault="00DF3074" w:rsidP="00DF3074">
      <w:pPr>
        <w:spacing w:after="0" w:line="240" w:lineRule="auto"/>
        <w:rPr>
          <w:sz w:val="26"/>
          <w:szCs w:val="26"/>
          <w:lang w:val="it-IT"/>
        </w:rPr>
      </w:pPr>
      <w:r w:rsidRPr="00280BFF">
        <w:rPr>
          <w:sz w:val="26"/>
          <w:szCs w:val="26"/>
          <w:lang w:val="it-IT"/>
        </w:rPr>
        <w:t xml:space="preserve">Supporto in cemento L: </w:t>
      </w:r>
      <w:proofErr w:type="gramStart"/>
      <w:r w:rsidRPr="00280BFF">
        <w:rPr>
          <w:sz w:val="26"/>
          <w:szCs w:val="26"/>
          <w:lang w:val="it-IT"/>
        </w:rPr>
        <w:t>100cm</w:t>
      </w:r>
      <w:proofErr w:type="gramEnd"/>
      <w:r w:rsidRPr="00280BFF">
        <w:rPr>
          <w:sz w:val="26"/>
          <w:szCs w:val="26"/>
          <w:lang w:val="it-IT"/>
        </w:rPr>
        <w:t xml:space="preserve"> alto x 125cm x 125cm, per alberi fino a 10,50m</w:t>
      </w:r>
    </w:p>
    <w:p w:rsidR="002803CB" w:rsidRPr="00280BFF" w:rsidRDefault="00DF3074" w:rsidP="00DF3074">
      <w:pPr>
        <w:spacing w:after="0" w:line="240" w:lineRule="auto"/>
        <w:rPr>
          <w:sz w:val="26"/>
          <w:szCs w:val="26"/>
          <w:lang w:val="it-IT"/>
        </w:rPr>
      </w:pPr>
      <w:r w:rsidRPr="00280BFF">
        <w:rPr>
          <w:sz w:val="26"/>
          <w:szCs w:val="26"/>
          <w:lang w:val="it-IT"/>
        </w:rPr>
        <w:t xml:space="preserve">Supporto in cemento </w:t>
      </w:r>
      <w:bookmarkStart w:id="0" w:name="_GoBack"/>
      <w:bookmarkEnd w:id="0"/>
      <w:r w:rsidRPr="00280BFF">
        <w:rPr>
          <w:sz w:val="26"/>
          <w:szCs w:val="26"/>
          <w:lang w:val="it-IT"/>
        </w:rPr>
        <w:t xml:space="preserve">XL: </w:t>
      </w:r>
      <w:proofErr w:type="gramStart"/>
      <w:r w:rsidRPr="00280BFF">
        <w:rPr>
          <w:sz w:val="26"/>
          <w:szCs w:val="26"/>
          <w:lang w:val="it-IT"/>
        </w:rPr>
        <w:t>115cm</w:t>
      </w:r>
      <w:proofErr w:type="gramEnd"/>
      <w:r w:rsidRPr="00280BFF">
        <w:rPr>
          <w:sz w:val="26"/>
          <w:szCs w:val="26"/>
          <w:lang w:val="it-IT"/>
        </w:rPr>
        <w:t xml:space="preserve"> alto x 140cm x 140cm, per alberi fino a 14,00m</w:t>
      </w:r>
    </w:p>
    <w:sectPr w:rsidR="002803CB" w:rsidRPr="00280BFF" w:rsidSect="002947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48" w:rsidRDefault="006D1048" w:rsidP="00A413A2">
      <w:pPr>
        <w:spacing w:after="0" w:line="240" w:lineRule="auto"/>
      </w:pPr>
      <w:r>
        <w:separator/>
      </w:r>
    </w:p>
  </w:endnote>
  <w:endnote w:type="continuationSeparator" w:id="0">
    <w:p w:rsidR="006D1048" w:rsidRDefault="006D1048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48" w:rsidRDefault="006D1048" w:rsidP="00A413A2">
      <w:pPr>
        <w:spacing w:after="0" w:line="240" w:lineRule="auto"/>
      </w:pPr>
      <w:r>
        <w:separator/>
      </w:r>
    </w:p>
  </w:footnote>
  <w:footnote w:type="continuationSeparator" w:id="0">
    <w:p w:rsidR="006D1048" w:rsidRDefault="006D1048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8B" w:rsidRDefault="0051052D">
    <w:pPr>
      <w:pStyle w:val="Kopfzeile"/>
    </w:pPr>
    <w:r>
      <w:t xml:space="preserve">Grillakademie </w:t>
    </w:r>
    <w:proofErr w:type="spellStart"/>
    <w:r>
      <w:t>vGmbH</w:t>
    </w:r>
    <w:proofErr w:type="spellEnd"/>
    <w:r w:rsidR="00B5647E">
      <w:tab/>
    </w:r>
    <w:r w:rsidR="00EB3D8B">
      <w:tab/>
    </w:r>
    <w:r>
      <w:t>info@weihnachtsgans.it</w:t>
    </w:r>
  </w:p>
  <w:p w:rsidR="00263415" w:rsidRPr="00DF3074" w:rsidRDefault="0051052D">
    <w:pPr>
      <w:pStyle w:val="Kopfzeile"/>
    </w:pPr>
    <w:r w:rsidRPr="00DF3074">
      <w:t>Vinschgauer Hauptstrasse 15</w:t>
    </w:r>
    <w:r w:rsidR="009F7BDE" w:rsidRPr="00DF3074">
      <w:tab/>
    </w:r>
    <w:r w:rsidR="00263415" w:rsidRPr="00DF3074">
      <w:tab/>
    </w:r>
    <w:r w:rsidR="00EB3D8B" w:rsidRPr="00DF3074">
      <w:t>Steuernr./IVA-Nr.02</w:t>
    </w:r>
    <w:r w:rsidRPr="00DF3074">
      <w:t>961690217</w:t>
    </w:r>
  </w:p>
  <w:p w:rsidR="00655A12" w:rsidRPr="00B5647E" w:rsidRDefault="0051052D">
    <w:pPr>
      <w:pStyle w:val="Kopfzeile"/>
      <w:rPr>
        <w:lang w:val="it-IT"/>
      </w:rPr>
    </w:pPr>
    <w:r>
      <w:rPr>
        <w:lang w:val="it-IT"/>
      </w:rPr>
      <w:t>I -39020 SCHLUDERNS</w:t>
    </w:r>
    <w:r w:rsidR="00263415" w:rsidRPr="00B5647E">
      <w:rPr>
        <w:lang w:val="it-IT"/>
      </w:rPr>
      <w:tab/>
    </w:r>
    <w:r w:rsidR="00EB3D8B" w:rsidRPr="00B5647E">
      <w:rPr>
        <w:lang w:val="it-IT"/>
      </w:rPr>
      <w:tab/>
    </w:r>
    <w:hyperlink r:id="rId1" w:history="1">
      <w:r w:rsidRPr="00716D55">
        <w:rPr>
          <w:rStyle w:val="Hyperlink"/>
          <w:lang w:val="it-IT"/>
        </w:rPr>
        <w:t>www.alberi-natale.it</w:t>
      </w:r>
    </w:hyperlink>
    <w:r w:rsidR="00655A12" w:rsidRPr="00B5647E">
      <w:rPr>
        <w:lang w:val="it-IT"/>
      </w:rPr>
      <w:t xml:space="preserve">; </w:t>
    </w:r>
    <w:hyperlink r:id="rId2" w:history="1">
      <w:r w:rsidR="00655A12" w:rsidRPr="00B5647E">
        <w:rPr>
          <w:rStyle w:val="Hyperlink"/>
          <w:lang w:val="it-IT"/>
        </w:rPr>
        <w:t>www.weihnachtsbaeume.it</w:t>
      </w:r>
    </w:hyperlink>
    <w:r w:rsidRPr="00DF3074">
      <w:rPr>
        <w:lang w:val="it-IT"/>
      </w:rPr>
      <w:t>;</w:t>
    </w:r>
    <w:r w:rsidR="00655A12" w:rsidRPr="00B5647E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2"/>
    <w:rsid w:val="000102B5"/>
    <w:rsid w:val="00013A10"/>
    <w:rsid w:val="000162B8"/>
    <w:rsid w:val="00016458"/>
    <w:rsid w:val="0003739B"/>
    <w:rsid w:val="00051CA4"/>
    <w:rsid w:val="0006015A"/>
    <w:rsid w:val="00067F1E"/>
    <w:rsid w:val="00093717"/>
    <w:rsid w:val="000A1483"/>
    <w:rsid w:val="000E30BA"/>
    <w:rsid w:val="000F66F8"/>
    <w:rsid w:val="00104D91"/>
    <w:rsid w:val="001061EB"/>
    <w:rsid w:val="00111AF7"/>
    <w:rsid w:val="00131C34"/>
    <w:rsid w:val="00134EDD"/>
    <w:rsid w:val="001358E9"/>
    <w:rsid w:val="001466AA"/>
    <w:rsid w:val="0014683E"/>
    <w:rsid w:val="001520E7"/>
    <w:rsid w:val="00167673"/>
    <w:rsid w:val="00172E9F"/>
    <w:rsid w:val="00194C8B"/>
    <w:rsid w:val="001A658B"/>
    <w:rsid w:val="001A67F3"/>
    <w:rsid w:val="001C06F2"/>
    <w:rsid w:val="001E5AA0"/>
    <w:rsid w:val="0020637A"/>
    <w:rsid w:val="00210466"/>
    <w:rsid w:val="0021142C"/>
    <w:rsid w:val="00213592"/>
    <w:rsid w:val="00224764"/>
    <w:rsid w:val="00224AD5"/>
    <w:rsid w:val="00224E2B"/>
    <w:rsid w:val="00240A7C"/>
    <w:rsid w:val="002437CC"/>
    <w:rsid w:val="002504ED"/>
    <w:rsid w:val="00251BDB"/>
    <w:rsid w:val="00263415"/>
    <w:rsid w:val="002803CB"/>
    <w:rsid w:val="00280BFF"/>
    <w:rsid w:val="0028222F"/>
    <w:rsid w:val="002867F8"/>
    <w:rsid w:val="00294721"/>
    <w:rsid w:val="002A6F81"/>
    <w:rsid w:val="002D7B66"/>
    <w:rsid w:val="002E5449"/>
    <w:rsid w:val="002E7200"/>
    <w:rsid w:val="002F512E"/>
    <w:rsid w:val="00321964"/>
    <w:rsid w:val="00332981"/>
    <w:rsid w:val="003458C3"/>
    <w:rsid w:val="00350F30"/>
    <w:rsid w:val="0036227A"/>
    <w:rsid w:val="003663F7"/>
    <w:rsid w:val="00394A65"/>
    <w:rsid w:val="003A4CE2"/>
    <w:rsid w:val="003C49A6"/>
    <w:rsid w:val="003E14A2"/>
    <w:rsid w:val="003F24F7"/>
    <w:rsid w:val="0040401D"/>
    <w:rsid w:val="00404C1C"/>
    <w:rsid w:val="00410713"/>
    <w:rsid w:val="00420C73"/>
    <w:rsid w:val="00455152"/>
    <w:rsid w:val="00461A54"/>
    <w:rsid w:val="00466756"/>
    <w:rsid w:val="004A1EDF"/>
    <w:rsid w:val="004A542C"/>
    <w:rsid w:val="004A7893"/>
    <w:rsid w:val="004B6DFA"/>
    <w:rsid w:val="004B7271"/>
    <w:rsid w:val="004C671E"/>
    <w:rsid w:val="004E089F"/>
    <w:rsid w:val="004E3B7D"/>
    <w:rsid w:val="004F0222"/>
    <w:rsid w:val="004F59A9"/>
    <w:rsid w:val="004F7EE2"/>
    <w:rsid w:val="0050151B"/>
    <w:rsid w:val="0051052D"/>
    <w:rsid w:val="00527D88"/>
    <w:rsid w:val="0055590B"/>
    <w:rsid w:val="005711CC"/>
    <w:rsid w:val="00576793"/>
    <w:rsid w:val="005825F9"/>
    <w:rsid w:val="005865A4"/>
    <w:rsid w:val="005A1CA7"/>
    <w:rsid w:val="005B0F70"/>
    <w:rsid w:val="005B1D37"/>
    <w:rsid w:val="005B551A"/>
    <w:rsid w:val="005C4B7C"/>
    <w:rsid w:val="005F59C8"/>
    <w:rsid w:val="005F6BD2"/>
    <w:rsid w:val="00614470"/>
    <w:rsid w:val="0063656F"/>
    <w:rsid w:val="00637AB7"/>
    <w:rsid w:val="00655A12"/>
    <w:rsid w:val="00660E1F"/>
    <w:rsid w:val="00683525"/>
    <w:rsid w:val="006847B6"/>
    <w:rsid w:val="006872F7"/>
    <w:rsid w:val="00696663"/>
    <w:rsid w:val="006A39D6"/>
    <w:rsid w:val="006A4051"/>
    <w:rsid w:val="006A44DD"/>
    <w:rsid w:val="006B280E"/>
    <w:rsid w:val="006B3FC7"/>
    <w:rsid w:val="006B633F"/>
    <w:rsid w:val="006D1048"/>
    <w:rsid w:val="006E1274"/>
    <w:rsid w:val="006E498E"/>
    <w:rsid w:val="006F3A5F"/>
    <w:rsid w:val="00745E0B"/>
    <w:rsid w:val="00751CF7"/>
    <w:rsid w:val="00774529"/>
    <w:rsid w:val="007A3303"/>
    <w:rsid w:val="007E382F"/>
    <w:rsid w:val="00801584"/>
    <w:rsid w:val="00802BB7"/>
    <w:rsid w:val="0083652E"/>
    <w:rsid w:val="00837E59"/>
    <w:rsid w:val="00851F8B"/>
    <w:rsid w:val="00860839"/>
    <w:rsid w:val="0086178D"/>
    <w:rsid w:val="008623F7"/>
    <w:rsid w:val="00863560"/>
    <w:rsid w:val="0088023F"/>
    <w:rsid w:val="00897411"/>
    <w:rsid w:val="008B38A9"/>
    <w:rsid w:val="008C5218"/>
    <w:rsid w:val="008D1902"/>
    <w:rsid w:val="008E4F5A"/>
    <w:rsid w:val="00906753"/>
    <w:rsid w:val="00914A22"/>
    <w:rsid w:val="00941FA8"/>
    <w:rsid w:val="0098091A"/>
    <w:rsid w:val="0098189D"/>
    <w:rsid w:val="00990459"/>
    <w:rsid w:val="009951C7"/>
    <w:rsid w:val="009A103D"/>
    <w:rsid w:val="009A2A7B"/>
    <w:rsid w:val="009A5B28"/>
    <w:rsid w:val="009A7A5E"/>
    <w:rsid w:val="009B20B2"/>
    <w:rsid w:val="009D1125"/>
    <w:rsid w:val="009F4E24"/>
    <w:rsid w:val="009F7BDE"/>
    <w:rsid w:val="00A03D1E"/>
    <w:rsid w:val="00A26C20"/>
    <w:rsid w:val="00A271A8"/>
    <w:rsid w:val="00A365BE"/>
    <w:rsid w:val="00A40BA9"/>
    <w:rsid w:val="00A413A2"/>
    <w:rsid w:val="00A43010"/>
    <w:rsid w:val="00A453C3"/>
    <w:rsid w:val="00A545EF"/>
    <w:rsid w:val="00A60F13"/>
    <w:rsid w:val="00A7718D"/>
    <w:rsid w:val="00AD4842"/>
    <w:rsid w:val="00AD7D4D"/>
    <w:rsid w:val="00AE7FA9"/>
    <w:rsid w:val="00AF1F29"/>
    <w:rsid w:val="00B00BB5"/>
    <w:rsid w:val="00B02EEA"/>
    <w:rsid w:val="00B120EF"/>
    <w:rsid w:val="00B15515"/>
    <w:rsid w:val="00B15F28"/>
    <w:rsid w:val="00B205DC"/>
    <w:rsid w:val="00B3115D"/>
    <w:rsid w:val="00B550B6"/>
    <w:rsid w:val="00B5647E"/>
    <w:rsid w:val="00B71EC4"/>
    <w:rsid w:val="00B92D04"/>
    <w:rsid w:val="00B95292"/>
    <w:rsid w:val="00BA07EF"/>
    <w:rsid w:val="00BA567F"/>
    <w:rsid w:val="00BD4BC9"/>
    <w:rsid w:val="00BD4DB0"/>
    <w:rsid w:val="00BD7AFB"/>
    <w:rsid w:val="00C1504F"/>
    <w:rsid w:val="00C24E63"/>
    <w:rsid w:val="00C255B4"/>
    <w:rsid w:val="00C33597"/>
    <w:rsid w:val="00C41276"/>
    <w:rsid w:val="00C71386"/>
    <w:rsid w:val="00C716FF"/>
    <w:rsid w:val="00C717B6"/>
    <w:rsid w:val="00C74B29"/>
    <w:rsid w:val="00C80899"/>
    <w:rsid w:val="00C87FBF"/>
    <w:rsid w:val="00CB0F04"/>
    <w:rsid w:val="00CC1252"/>
    <w:rsid w:val="00CC2266"/>
    <w:rsid w:val="00CC6CDD"/>
    <w:rsid w:val="00CE7A00"/>
    <w:rsid w:val="00CF4677"/>
    <w:rsid w:val="00D12761"/>
    <w:rsid w:val="00D14D77"/>
    <w:rsid w:val="00D22F94"/>
    <w:rsid w:val="00D31E58"/>
    <w:rsid w:val="00D37C4B"/>
    <w:rsid w:val="00D41612"/>
    <w:rsid w:val="00D436B1"/>
    <w:rsid w:val="00D46772"/>
    <w:rsid w:val="00D47DAF"/>
    <w:rsid w:val="00D518B3"/>
    <w:rsid w:val="00D71A8E"/>
    <w:rsid w:val="00D729F3"/>
    <w:rsid w:val="00D94116"/>
    <w:rsid w:val="00DF0E46"/>
    <w:rsid w:val="00DF3074"/>
    <w:rsid w:val="00DF365A"/>
    <w:rsid w:val="00E01904"/>
    <w:rsid w:val="00E02B4F"/>
    <w:rsid w:val="00E236B0"/>
    <w:rsid w:val="00E25B22"/>
    <w:rsid w:val="00E45634"/>
    <w:rsid w:val="00E60BD0"/>
    <w:rsid w:val="00E64C2B"/>
    <w:rsid w:val="00E91156"/>
    <w:rsid w:val="00EB0AD7"/>
    <w:rsid w:val="00EB3D8B"/>
    <w:rsid w:val="00EC3E55"/>
    <w:rsid w:val="00EC5322"/>
    <w:rsid w:val="00EF002D"/>
    <w:rsid w:val="00EF508E"/>
    <w:rsid w:val="00F02B6E"/>
    <w:rsid w:val="00F20820"/>
    <w:rsid w:val="00F20EB2"/>
    <w:rsid w:val="00F3029A"/>
    <w:rsid w:val="00F3592D"/>
    <w:rsid w:val="00F5038B"/>
    <w:rsid w:val="00F50A99"/>
    <w:rsid w:val="00F65158"/>
    <w:rsid w:val="00F86C98"/>
    <w:rsid w:val="00FC2F5F"/>
    <w:rsid w:val="00FD5388"/>
    <w:rsid w:val="00FD67DF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raster">
    <w:name w:val="Table Grid"/>
    <w:basedOn w:val="NormaleTabelle"/>
    <w:uiPriority w:val="59"/>
    <w:rsid w:val="00A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76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0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raster">
    <w:name w:val="Table Grid"/>
    <w:basedOn w:val="NormaleTabelle"/>
    <w:uiPriority w:val="59"/>
    <w:rsid w:val="00A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76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0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hnachtsbaeume.it" TargetMode="External"/><Relationship Id="rId1" Type="http://schemas.openxmlformats.org/officeDocument/2006/relationships/hyperlink" Target="http://www.alberi-natale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Customer</cp:lastModifiedBy>
  <cp:revision>3</cp:revision>
  <cp:lastPrinted>2019-10-11T13:46:00Z</cp:lastPrinted>
  <dcterms:created xsi:type="dcterms:W3CDTF">2021-09-06T19:17:00Z</dcterms:created>
  <dcterms:modified xsi:type="dcterms:W3CDTF">2021-09-06T19:29:00Z</dcterms:modified>
</cp:coreProperties>
</file>